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444FE">
      <w:pPr>
        <w:jc w:val="center"/>
        <w:rPr>
          <w:rFonts w:hint="default"/>
          <w:sz w:val="24"/>
          <w:szCs w:val="32"/>
          <w:lang w:val="en-US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新疆农业大学动物医学学院2025年博士招生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英语水平测试成绩</w:t>
      </w:r>
    </w:p>
    <w:bookmarkEnd w:id="0"/>
    <w:tbl>
      <w:tblPr>
        <w:tblW w:w="85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30"/>
        <w:gridCol w:w="1980"/>
        <w:gridCol w:w="1740"/>
        <w:gridCol w:w="2280"/>
      </w:tblGrid>
      <w:tr w14:paraId="4CB7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E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E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E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报考研究方向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2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英语水平测试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4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英语水平测试分数</w:t>
            </w:r>
          </w:p>
        </w:tc>
      </w:tr>
      <w:tr w14:paraId="601CE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6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D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安天慧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6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兽医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+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兽医学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4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6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1E782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1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8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张瑜瑜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3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兽医学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2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4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5C615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0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D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王新皓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7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兽医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A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A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590F4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6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1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金敏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B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兽医学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A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F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693F6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0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9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段兴勋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B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兽医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0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F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7F8A1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E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9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1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兽医学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4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6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7D59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5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7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阿力米热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阿布都外力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8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兽医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2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1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74A7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A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9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石文玉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3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兽医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A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0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78CB0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E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3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苗书魁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B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兽医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7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E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53B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6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E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陈诒伟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F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兽医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+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兽医学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5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C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2B2A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5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E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张巍巍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8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兽医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2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C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3ED3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6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A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董贵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1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兽医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4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9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43CA8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A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C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C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兽医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0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4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565FC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B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D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钟先江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8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兽医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5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D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</w:tbl>
    <w:p w14:paraId="52166088"/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0247B"/>
    <w:rsid w:val="01960BF8"/>
    <w:rsid w:val="03F0247B"/>
    <w:rsid w:val="19863861"/>
    <w:rsid w:val="1AA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微软雅黑" w:hAnsi="微软雅黑" w:eastAsia="微软雅黑" w:cs="微软雅黑"/>
      <w:b/>
      <w:bCs/>
      <w:color w:val="000000"/>
      <w:sz w:val="22"/>
      <w:szCs w:val="22"/>
      <w:u w:val="none"/>
    </w:rPr>
  </w:style>
  <w:style w:type="character" w:customStyle="1" w:styleId="5">
    <w:name w:val="font6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6">
    <w:name w:val="font4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7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5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8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2025-05-19T12:27:00Z</dcterms:created>
  <dc:creator>FU</dc:creator>
  <cp:lastModifiedBy>FU</cp:lastModifiedBy>
  <dcterms:modified xsi:type="dcterms:W3CDTF">2025-05-19T12:36:25Z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19EB0819591F475182B35DDC0B81B39F_11</vt:lpwstr>
  </property>
  <property fmtid="{D5CDD505-2E9C-101B-9397-08002B2CF9AE}" pid="4" name="KSOTemplateDocerSaveRecord">
    <vt:lpwstr>eyJoZGlkIjoiZjNiMTM0ZDNkYTNiOGVhMjhmNjU1NTFhNjYyYjUwNjYiLCJ1c2VySWQiOiI2OTI1Mzg5NTIifQ==</vt:lpwstr>
  </property>
</Properties>
</file>